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D32D22" w:rsidRDefault="009F6F13" w:rsidP="00D32D22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0E29DF">
        <w:rPr>
          <w:b/>
        </w:rPr>
        <w:t>Vazba genů</w:t>
      </w:r>
    </w:p>
    <w:p w:rsidR="009F6F13" w:rsidRPr="00A32F88" w:rsidRDefault="0036718C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6F7816">
        <w:t>3_</w:t>
      </w:r>
      <w:r w:rsidR="009F0F14" w:rsidRPr="002D2E0A">
        <w:t xml:space="preserve">Biologie </w:t>
      </w:r>
      <w:r w:rsidR="009F0F14">
        <w:t>člověka a genetika        Číslo</w:t>
      </w:r>
      <w:r w:rsidR="008725F1">
        <w:t xml:space="preserve"> DUM</w:t>
      </w:r>
      <w:r>
        <w:t>:</w:t>
      </w:r>
      <w:r w:rsidR="009F0F14">
        <w:t xml:space="preserve"> </w:t>
      </w:r>
      <w:r w:rsidR="000E29DF">
        <w:t>7</w:t>
      </w:r>
      <w:r w:rsidR="002D2E0A">
        <w:tab/>
      </w:r>
      <w:r w:rsidR="00592F82">
        <w:t>Předmět:</w:t>
      </w:r>
      <w:r w:rsidR="00592F82">
        <w:tab/>
      </w:r>
      <w:r w:rsidR="002D2E0A">
        <w:t>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D32D22">
        <w:t>2</w:t>
      </w:r>
      <w:r w:rsidR="000E29DF">
        <w:t>5</w:t>
      </w:r>
      <w:r w:rsidR="00D32D22">
        <w:t xml:space="preserve">. </w:t>
      </w:r>
      <w:r w:rsidR="000E29DF">
        <w:t>2</w:t>
      </w:r>
      <w:r w:rsidR="00D32D22">
        <w:t>. 2013</w:t>
      </w:r>
      <w:r w:rsidR="00163029">
        <w:tab/>
      </w:r>
      <w:r>
        <w:t>Třída:</w:t>
      </w:r>
      <w:r w:rsidR="00163029">
        <w:tab/>
      </w:r>
      <w:r w:rsidR="00D32D22">
        <w:t>3.C</w:t>
      </w:r>
      <w:r>
        <w:tab/>
        <w:t>Ověřující učitel:</w:t>
      </w:r>
      <w:r w:rsidR="002D2E0A">
        <w:t xml:space="preserve"> Mgr. P. Trčková</w:t>
      </w:r>
    </w:p>
    <w:p w:rsidR="00163029" w:rsidRPr="00501C29" w:rsidRDefault="004A3054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0E29DF" w:rsidP="00745A98">
      <w:r>
        <w:t>Vysvětlení problematiky vazby genů na příkladu dihybrida s úplnou dominancí, druhy vazby genů, tvorba gamet u heterozygota.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0E29DF" w:rsidP="00745A98">
      <w:pPr>
        <w:spacing w:before="240" w:line="360" w:lineRule="auto"/>
        <w:rPr>
          <w:b/>
        </w:rPr>
      </w:pPr>
      <w:r>
        <w:t>Dihybrid, volná kombinovatelnost alel, vazba CIS, vazba TRANS, zpětné křížení, genové rekombinace, crossing-over, mei</w:t>
      </w:r>
      <w:r w:rsidR="009F0F14">
        <w:t>ó</w:t>
      </w:r>
      <w:r>
        <w:t>za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E29DF" w:rsidRDefault="005F7209" w:rsidP="009F6F13">
      <w:r>
        <w:t xml:space="preserve">Materiál je určen pro </w:t>
      </w:r>
      <w:r w:rsidR="000E29DF">
        <w:t>výklad problematiky vazby genů. Pro žáky jsou připraveny pracovní listy.</w:t>
      </w:r>
    </w:p>
    <w:p w:rsidR="000E29DF" w:rsidRDefault="000E29DF" w:rsidP="009F6F13"/>
    <w:p w:rsidR="00745A98" w:rsidRDefault="00D32D22" w:rsidP="009F6F13">
      <w:r>
        <w:t>K užití je materiál vhodný ve třetí</w:t>
      </w:r>
      <w:r w:rsidR="009F0F14">
        <w:t>m</w:t>
      </w:r>
      <w:r>
        <w:t xml:space="preserve"> ročníku při výkladu problematiky </w:t>
      </w:r>
      <w:r w:rsidR="000E29DF">
        <w:t>vazby genů</w:t>
      </w:r>
      <w:r>
        <w:t>.</w:t>
      </w:r>
      <w:r w:rsidR="000E29DF">
        <w:t xml:space="preserve"> </w:t>
      </w:r>
      <w:r w:rsidR="005F7209">
        <w:t>Materiál je vytvořen pro</w:t>
      </w:r>
      <w:r w:rsidR="007A06C6">
        <w:t xml:space="preserve"> použití s interaktivní tabulí.</w:t>
      </w:r>
      <w:r w:rsidR="000E29DF">
        <w:t xml:space="preserve"> Při výkladu žáci doplňují do materiálu a do pracovních listů správné řešení, učitel dává žákům zpětnou vazbu.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5F7209" w:rsidP="009F6F13">
      <w:r>
        <w:t>Obrázky i texty – autorka DUM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20</w:t>
      </w:r>
      <w:r>
        <w:t xml:space="preserve"> - 25</w:t>
      </w:r>
      <w:r w:rsidR="007A06C6">
        <w:t xml:space="preserve"> minut.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E10" w:rsidRDefault="00CD7E10">
      <w:r>
        <w:separator/>
      </w:r>
    </w:p>
  </w:endnote>
  <w:endnote w:type="continuationSeparator" w:id="0">
    <w:p w:rsidR="00CD7E10" w:rsidRDefault="00CD7E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1E5" w:rsidRDefault="00F111E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1E5" w:rsidRDefault="00F111E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E10" w:rsidRDefault="00CD7E10">
      <w:r>
        <w:separator/>
      </w:r>
    </w:p>
  </w:footnote>
  <w:footnote w:type="continuationSeparator" w:id="0">
    <w:p w:rsidR="00CD7E10" w:rsidRDefault="00CD7E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1E5" w:rsidRDefault="00F111E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111E5">
      <w:rPr>
        <w:bCs/>
      </w:rPr>
      <w:t>34.</w:t>
    </w:r>
    <w:r>
      <w:rPr>
        <w:bCs/>
      </w:rPr>
      <w:t>0325</w:t>
    </w:r>
  </w:p>
  <w:p w:rsidR="00484E3A" w:rsidRPr="00745A98" w:rsidRDefault="004A3054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4A3054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1E5" w:rsidRDefault="00F111E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0E29DF"/>
    <w:rsid w:val="0010546B"/>
    <w:rsid w:val="00163029"/>
    <w:rsid w:val="00184F77"/>
    <w:rsid w:val="001A6A4C"/>
    <w:rsid w:val="001F1A08"/>
    <w:rsid w:val="00232FB1"/>
    <w:rsid w:val="0028489E"/>
    <w:rsid w:val="00290C19"/>
    <w:rsid w:val="00297870"/>
    <w:rsid w:val="002A290B"/>
    <w:rsid w:val="002A5BAC"/>
    <w:rsid w:val="002D2E0A"/>
    <w:rsid w:val="002D69AD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A3054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3F17"/>
    <w:rsid w:val="006A718D"/>
    <w:rsid w:val="006E792F"/>
    <w:rsid w:val="006F7816"/>
    <w:rsid w:val="00700E7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2A4A"/>
    <w:rsid w:val="008B5602"/>
    <w:rsid w:val="008F1D94"/>
    <w:rsid w:val="009178A2"/>
    <w:rsid w:val="00930B79"/>
    <w:rsid w:val="009E736F"/>
    <w:rsid w:val="009F0F14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D7E10"/>
    <w:rsid w:val="00CF24A3"/>
    <w:rsid w:val="00D32D22"/>
    <w:rsid w:val="00D65D2B"/>
    <w:rsid w:val="00D90808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11E5"/>
    <w:rsid w:val="00F16660"/>
    <w:rsid w:val="00F21BB5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9</TotalTime>
  <Pages>1</Pages>
  <Words>160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1900-12-31T23:00:00Z</cp:lastPrinted>
  <dcterms:created xsi:type="dcterms:W3CDTF">2013-06-16T20:22:00Z</dcterms:created>
  <dcterms:modified xsi:type="dcterms:W3CDTF">2014-05-05T13:44:00Z</dcterms:modified>
</cp:coreProperties>
</file>