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5778D6" w:rsidRDefault="005778D6" w:rsidP="005778D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5778D6">
        <w:rPr>
          <w:rFonts w:ascii="Times New Roman" w:hAnsi="Times New Roman" w:cs="Times New Roman"/>
          <w:b/>
          <w:sz w:val="44"/>
          <w:szCs w:val="44"/>
        </w:rPr>
        <w:t>Mv</w:t>
      </w:r>
      <w:proofErr w:type="spellEnd"/>
      <w:r w:rsidRPr="005778D6">
        <w:rPr>
          <w:rFonts w:ascii="Times New Roman" w:hAnsi="Times New Roman" w:cs="Times New Roman"/>
          <w:b/>
          <w:sz w:val="44"/>
          <w:szCs w:val="44"/>
        </w:rPr>
        <w:t>_1_04</w:t>
      </w:r>
    </w:p>
    <w:p w:rsidR="00CD2887" w:rsidRPr="00E43826" w:rsidRDefault="00E4382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5778D6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5778D6" w:rsidRDefault="00E9592B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778D6">
        <w:rPr>
          <w:rFonts w:ascii="Times New Roman" w:hAnsi="Times New Roman" w:cs="Times New Roman"/>
          <w:b/>
          <w:sz w:val="44"/>
          <w:szCs w:val="44"/>
        </w:rPr>
        <w:t>Reklamní slogany I</w:t>
      </w:r>
      <w:r w:rsidR="00DF5FC9" w:rsidRPr="005778D6">
        <w:rPr>
          <w:rFonts w:ascii="Times New Roman" w:hAnsi="Times New Roman" w:cs="Times New Roman"/>
          <w:b/>
          <w:sz w:val="44"/>
          <w:szCs w:val="44"/>
        </w:rPr>
        <w:t>.</w:t>
      </w:r>
    </w:p>
    <w:p w:rsidR="00D65496" w:rsidRDefault="00D65496" w:rsidP="00E43826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5778D6">
        <w:rPr>
          <w:rFonts w:ascii="Times New Roman" w:hAnsi="Times New Roman" w:cs="Times New Roman"/>
          <w:sz w:val="28"/>
          <w:szCs w:val="28"/>
        </w:rPr>
        <w:t xml:space="preserve"> </w:t>
      </w:r>
      <w:r w:rsidR="00D65496">
        <w:rPr>
          <w:rFonts w:ascii="Times New Roman" w:hAnsi="Times New Roman" w:cs="Times New Roman"/>
          <w:sz w:val="28"/>
          <w:szCs w:val="28"/>
        </w:rPr>
        <w:t xml:space="preserve"> Mgr. Petra Husáková</w:t>
      </w:r>
    </w:p>
    <w:p w:rsidR="004B2C0C" w:rsidRDefault="004B2C0C" w:rsidP="00E43826">
      <w:pPr>
        <w:rPr>
          <w:rFonts w:ascii="Times New Roman" w:hAnsi="Times New Roman" w:cs="Times New Roman"/>
          <w:sz w:val="28"/>
          <w:szCs w:val="28"/>
        </w:rPr>
      </w:pPr>
    </w:p>
    <w:p w:rsidR="004B2C0C" w:rsidRPr="005778D6" w:rsidRDefault="004B2C0C" w:rsidP="004B2C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78D6">
        <w:rPr>
          <w:rFonts w:ascii="Times New Roman" w:hAnsi="Times New Roman" w:cs="Times New Roman"/>
          <w:b/>
          <w:sz w:val="32"/>
          <w:szCs w:val="32"/>
        </w:rPr>
        <w:t>Reklamní slogany</w:t>
      </w:r>
      <w:r w:rsidR="00D84399" w:rsidRPr="005778D6">
        <w:rPr>
          <w:rFonts w:ascii="Times New Roman" w:hAnsi="Times New Roman" w:cs="Times New Roman"/>
          <w:b/>
          <w:sz w:val="32"/>
          <w:szCs w:val="32"/>
        </w:rPr>
        <w:t xml:space="preserve"> I.</w:t>
      </w:r>
    </w:p>
    <w:p w:rsidR="004B2C0C" w:rsidRDefault="004B2C0C" w:rsidP="00E43826">
      <w:pPr>
        <w:rPr>
          <w:rFonts w:ascii="Times New Roman" w:hAnsi="Times New Roman" w:cs="Times New Roman"/>
          <w:sz w:val="28"/>
          <w:szCs w:val="28"/>
        </w:rPr>
      </w:pPr>
    </w:p>
    <w:p w:rsidR="004B2C0C" w:rsidRPr="005778D6" w:rsidRDefault="004B2C0C" w:rsidP="004B2C0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5778D6">
        <w:rPr>
          <w:rFonts w:ascii="Times New Roman" w:hAnsi="Times New Roman" w:cs="Times New Roman"/>
          <w:b/>
          <w:sz w:val="26"/>
          <w:szCs w:val="26"/>
        </w:rPr>
        <w:t>Přečtěte si následující slogany a pokuste se odhadnout, jaký produkt propagují.</w:t>
      </w:r>
    </w:p>
    <w:p w:rsidR="004B2C0C" w:rsidRDefault="004B2C0C" w:rsidP="004B2C0C">
      <w:pPr>
        <w:pStyle w:val="Odstavecseseznamem"/>
      </w:pP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214"/>
      </w:tblGrid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 xml:space="preserve">Mluví řečí </w:t>
            </w:r>
            <w:r w:rsidR="005778D6"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ašeho těla</w:t>
            </w: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Když musíš, tak musíš</w:t>
            </w:r>
          </w:p>
          <w:p w:rsidR="00046C7D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A žijte v</w:t>
            </w:r>
            <w:r w:rsidR="0070309E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pohodě</w:t>
            </w:r>
          </w:p>
          <w:p w:rsidR="0070309E" w:rsidRDefault="0070309E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70309E" w:rsidRDefault="0070309E" w:rsidP="00703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 xml:space="preserve">Překoná </w:t>
            </w:r>
            <w:r w:rsidR="005778D6"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aše představy</w:t>
            </w: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Kamarád do deště</w:t>
            </w: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Víme víc</w:t>
            </w: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 muži mají své dny</w:t>
            </w:r>
          </w:p>
          <w:p w:rsidR="00046C7D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Když ji miluješ, není co řešit.</w:t>
            </w:r>
          </w:p>
          <w:p w:rsidR="00046C7D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>Zaostřeno na zdraví</w:t>
            </w: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5778D6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Jděte tam, kde v</w:t>
            </w:r>
            <w:r w:rsidR="004B2C0C" w:rsidRPr="00D65496">
              <w:rPr>
                <w:rFonts w:ascii="Times New Roman" w:eastAsia="Times New Roman" w:hAnsi="Times New Roman" w:cs="Times New Roman"/>
                <w:lang w:eastAsia="cs-CZ"/>
              </w:rPr>
              <w:t>ám rozumějí.</w:t>
            </w: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65496">
              <w:rPr>
                <w:rFonts w:ascii="Times New Roman" w:eastAsia="Times New Roman" w:hAnsi="Times New Roman" w:cs="Times New Roman"/>
                <w:lang w:eastAsia="cs-CZ"/>
              </w:rPr>
              <w:t xml:space="preserve">Diamantový standard </w:t>
            </w: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4B2C0C" w:rsidRPr="00D65496" w:rsidTr="00DF5FC9">
        <w:trPr>
          <w:tblCellSpacing w:w="0" w:type="dxa"/>
        </w:trPr>
        <w:tc>
          <w:tcPr>
            <w:tcW w:w="9214" w:type="dxa"/>
            <w:vAlign w:val="center"/>
            <w:hideMark/>
          </w:tcPr>
          <w:p w:rsidR="004B2C0C" w:rsidRDefault="005778D6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Překoná v</w:t>
            </w:r>
            <w:r w:rsidR="004B2C0C" w:rsidRPr="00D65496">
              <w:rPr>
                <w:rFonts w:ascii="Times New Roman" w:eastAsia="Times New Roman" w:hAnsi="Times New Roman" w:cs="Times New Roman"/>
                <w:lang w:eastAsia="cs-CZ"/>
              </w:rPr>
              <w:t>aše představy</w:t>
            </w:r>
          </w:p>
          <w:p w:rsidR="00046C7D" w:rsidRDefault="00046C7D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5778D6" w:rsidRDefault="005778D6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046C7D" w:rsidRPr="005778D6" w:rsidRDefault="00046C7D" w:rsidP="005778D6">
            <w:pPr>
              <w:pStyle w:val="Odstavecseseznamem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cs-CZ"/>
              </w:rPr>
            </w:pPr>
            <w:r w:rsidRPr="005778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cs-CZ"/>
              </w:rPr>
              <w:lastRenderedPageBreak/>
              <w:t>Sestavte ze seznamu žebříček pěti nejlepších a pěti nejhorších sloganů a své rozhodnutí zdůvodněte.</w:t>
            </w:r>
          </w:p>
          <w:p w:rsidR="004B2C0C" w:rsidRDefault="004B2C0C" w:rsidP="005778D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Default="00DF5FC9" w:rsidP="00DF5F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:rsidR="004B2C0C" w:rsidRDefault="004B2C0C" w:rsidP="00046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2F4DCE" w:rsidRDefault="002F4DCE" w:rsidP="00046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2F4DCE" w:rsidRDefault="002F4DCE" w:rsidP="00046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4B2C0C" w:rsidRPr="00D65496" w:rsidRDefault="004B2C0C" w:rsidP="00CE1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D65496" w:rsidRDefault="00D65496" w:rsidP="00CF3F56">
      <w:pPr>
        <w:rPr>
          <w:rFonts w:ascii="Times New Roman" w:hAnsi="Times New Roman" w:cs="Times New Roman"/>
          <w:sz w:val="28"/>
          <w:szCs w:val="28"/>
        </w:rPr>
      </w:pPr>
    </w:p>
    <w:sectPr w:rsidR="00D6549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CDC"/>
    <w:multiLevelType w:val="hybridMultilevel"/>
    <w:tmpl w:val="DACA0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61104"/>
    <w:multiLevelType w:val="hybridMultilevel"/>
    <w:tmpl w:val="DACA0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046C7D"/>
    <w:rsid w:val="000A66F9"/>
    <w:rsid w:val="002E6472"/>
    <w:rsid w:val="002F4DCE"/>
    <w:rsid w:val="0033568A"/>
    <w:rsid w:val="003C6D6B"/>
    <w:rsid w:val="004B2C0C"/>
    <w:rsid w:val="004B5712"/>
    <w:rsid w:val="004D7CDE"/>
    <w:rsid w:val="004F4C0B"/>
    <w:rsid w:val="005778D6"/>
    <w:rsid w:val="006D3B22"/>
    <w:rsid w:val="0070309E"/>
    <w:rsid w:val="00724068"/>
    <w:rsid w:val="007358AE"/>
    <w:rsid w:val="0085188D"/>
    <w:rsid w:val="00937C24"/>
    <w:rsid w:val="00C356E6"/>
    <w:rsid w:val="00C42621"/>
    <w:rsid w:val="00CD2887"/>
    <w:rsid w:val="00CF3F56"/>
    <w:rsid w:val="00D3185B"/>
    <w:rsid w:val="00D65496"/>
    <w:rsid w:val="00D84399"/>
    <w:rsid w:val="00D877F4"/>
    <w:rsid w:val="00DF5FC9"/>
    <w:rsid w:val="00E3795F"/>
    <w:rsid w:val="00E43826"/>
    <w:rsid w:val="00E464BE"/>
    <w:rsid w:val="00E947EA"/>
    <w:rsid w:val="00E9592B"/>
    <w:rsid w:val="00EA3336"/>
    <w:rsid w:val="00EE1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2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17</cp:revision>
  <dcterms:created xsi:type="dcterms:W3CDTF">2012-12-04T09:33:00Z</dcterms:created>
  <dcterms:modified xsi:type="dcterms:W3CDTF">2013-01-05T09:42:00Z</dcterms:modified>
</cp:coreProperties>
</file>